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1" w:rsidRP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имущественного характера с 01 января 201</w:t>
      </w:r>
      <w:r w:rsidR="00DD5EF3">
        <w:rPr>
          <w:rFonts w:ascii="Times New Roman" w:hAnsi="Times New Roman"/>
          <w:b/>
          <w:sz w:val="24"/>
          <w:szCs w:val="24"/>
        </w:rPr>
        <w:t>8</w:t>
      </w:r>
      <w:r w:rsidRPr="00FB43C1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D5EF3">
        <w:rPr>
          <w:rFonts w:ascii="Times New Roman" w:hAnsi="Times New Roman"/>
          <w:b/>
          <w:sz w:val="24"/>
          <w:szCs w:val="24"/>
        </w:rPr>
        <w:t>8</w:t>
      </w:r>
      <w:r w:rsidRPr="00FB43C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5998" w:type="dxa"/>
        <w:tblInd w:w="-431" w:type="dxa"/>
        <w:tblLook w:val="04A0" w:firstRow="1" w:lastRow="0" w:firstColumn="1" w:lastColumn="0" w:noHBand="0" w:noVBand="1"/>
      </w:tblPr>
      <w:tblGrid>
        <w:gridCol w:w="1403"/>
        <w:gridCol w:w="1039"/>
        <w:gridCol w:w="1066"/>
        <w:gridCol w:w="1504"/>
        <w:gridCol w:w="885"/>
        <w:gridCol w:w="1312"/>
        <w:gridCol w:w="1190"/>
        <w:gridCol w:w="885"/>
        <w:gridCol w:w="1312"/>
        <w:gridCol w:w="2329"/>
        <w:gridCol w:w="1617"/>
        <w:gridCol w:w="1456"/>
      </w:tblGrid>
      <w:tr w:rsidR="00D4352B" w:rsidTr="00AC71F5">
        <w:tc>
          <w:tcPr>
            <w:tcW w:w="1403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039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7" w:type="dxa"/>
            <w:gridSpan w:val="4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недвижимости, находящееся в пользовании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&lt; 1 &gt; 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352B" w:rsidTr="00AC71F5">
        <w:tc>
          <w:tcPr>
            <w:tcW w:w="1403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2B" w:rsidRPr="00D4352B" w:rsidTr="00AC71F5">
        <w:tc>
          <w:tcPr>
            <w:tcW w:w="1403" w:type="dxa"/>
            <w:vAlign w:val="center"/>
          </w:tcPr>
          <w:p w:rsidR="00FB43C1" w:rsidRPr="00FB4447" w:rsidRDefault="00FB4447" w:rsidP="00FB44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444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3C1" w:rsidRPr="00FB4447">
              <w:rPr>
                <w:rFonts w:ascii="Times New Roman" w:hAnsi="Times New Roman"/>
                <w:sz w:val="18"/>
                <w:szCs w:val="18"/>
              </w:rPr>
              <w:t xml:space="preserve"> Горский Сергей Иванович</w:t>
            </w:r>
          </w:p>
        </w:tc>
        <w:tc>
          <w:tcPr>
            <w:tcW w:w="1039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3C1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90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3C1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 2007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4352B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,2017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946FF" w:rsidRDefault="007946FF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46FF" w:rsidRDefault="007946FF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Прицеп бортовой ЛАВ 81013, 2012г (индивидуальная)</w:t>
            </w:r>
          </w:p>
          <w:p w:rsidR="0083400B" w:rsidRPr="00D4352B" w:rsidRDefault="0083400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4352B" w:rsidRPr="001034A8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7946F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7946FF" w:rsidRDefault="007946FF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405173,99</w:t>
            </w:r>
          </w:p>
        </w:tc>
        <w:tc>
          <w:tcPr>
            <w:tcW w:w="1456" w:type="dxa"/>
          </w:tcPr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52B">
              <w:rPr>
                <w:rFonts w:ascii="Times New Roman" w:hAnsi="Times New Roman"/>
                <w:sz w:val="18"/>
                <w:szCs w:val="18"/>
              </w:rPr>
              <w:t xml:space="preserve">Жена </w:t>
            </w:r>
            <w:r>
              <w:rPr>
                <w:rFonts w:ascii="Times New Roman" w:hAnsi="Times New Roman"/>
                <w:sz w:val="18"/>
                <w:szCs w:val="18"/>
              </w:rPr>
              <w:t>– Горская Ольга Михайловна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7946F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219444,62</w:t>
            </w: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4352B" w:rsidRPr="00D4352B" w:rsidTr="00AC71F5">
        <w:tc>
          <w:tcPr>
            <w:tcW w:w="1403" w:type="dxa"/>
          </w:tcPr>
          <w:p w:rsidR="00D4352B" w:rsidRPr="00D4352B" w:rsidRDefault="00D4352B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 – </w:t>
            </w:r>
            <w:r w:rsidR="00FB4447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орская Анастасия Сергеевна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78E0" w:rsidRPr="00D4352B" w:rsidTr="00AC71F5">
        <w:tc>
          <w:tcPr>
            <w:tcW w:w="1403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Алексеева Анна Михайловна</w:t>
            </w:r>
          </w:p>
        </w:tc>
        <w:tc>
          <w:tcPr>
            <w:tcW w:w="1039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8178E0" w:rsidRPr="00FA4773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8178E0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lastRenderedPageBreak/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32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8178E0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78E0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 xml:space="preserve"> 219000,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2012г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2.Мотоцикл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KN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VR</w:t>
            </w:r>
            <w:r w:rsidRPr="008178E0">
              <w:rPr>
                <w:rFonts w:ascii="Times New Roman" w:hAnsi="Times New Roman"/>
                <w:sz w:val="18"/>
                <w:szCs w:val="18"/>
              </w:rPr>
              <w:t>-1,2013</w:t>
            </w:r>
            <w:r>
              <w:rPr>
                <w:rFonts w:ascii="Times New Roman" w:hAnsi="Times New Roman"/>
                <w:sz w:val="18"/>
                <w:szCs w:val="18"/>
              </w:rPr>
              <w:t>г (индивидуальная)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Трактор МТЗ-82, 1991г, (индивидуальная) </w:t>
            </w:r>
          </w:p>
        </w:tc>
        <w:tc>
          <w:tcPr>
            <w:tcW w:w="1617" w:type="dxa"/>
          </w:tcPr>
          <w:p w:rsidR="008178E0" w:rsidRPr="009C63EF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285763,69</w:t>
            </w:r>
          </w:p>
        </w:tc>
        <w:tc>
          <w:tcPr>
            <w:tcW w:w="1456" w:type="dxa"/>
          </w:tcPr>
          <w:p w:rsidR="008178E0" w:rsidRPr="008178E0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8E0" w:rsidRPr="00D4352B" w:rsidTr="00AC71F5">
        <w:tc>
          <w:tcPr>
            <w:tcW w:w="1403" w:type="dxa"/>
          </w:tcPr>
          <w:p w:rsidR="008178E0" w:rsidRDefault="00FB4447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Муж - </w:t>
            </w:r>
            <w:r w:rsidR="008178E0">
              <w:rPr>
                <w:rFonts w:ascii="Times New Roman" w:hAnsi="Times New Roman"/>
                <w:sz w:val="18"/>
                <w:szCs w:val="18"/>
              </w:rPr>
              <w:t xml:space="preserve">Алексеев Владимир Геннадьевич </w:t>
            </w:r>
          </w:p>
        </w:tc>
        <w:tc>
          <w:tcPr>
            <w:tcW w:w="1039" w:type="dxa"/>
          </w:tcPr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8E0" w:rsidRPr="00FA4773" w:rsidRDefault="008178E0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E0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FA4773" w:rsidRDefault="00DD5EF3" w:rsidP="00817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8178E0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EF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DD5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  <w:r w:rsidRPr="00DD5EF3">
              <w:rPr>
                <w:rFonts w:ascii="Times New Roman" w:hAnsi="Times New Roman"/>
                <w:sz w:val="18"/>
                <w:szCs w:val="18"/>
              </w:rPr>
              <w:t>, 2018</w:t>
            </w:r>
            <w:r>
              <w:rPr>
                <w:rFonts w:ascii="Times New Roman" w:hAnsi="Times New Roman"/>
                <w:sz w:val="18"/>
                <w:szCs w:val="18"/>
              </w:rPr>
              <w:t>г (индивидуальная)</w:t>
            </w:r>
          </w:p>
          <w:p w:rsidR="00DD5EF3" w:rsidRP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E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ВАЗ 210930, 2003г (индивидуальная)</w:t>
            </w:r>
          </w:p>
        </w:tc>
        <w:tc>
          <w:tcPr>
            <w:tcW w:w="1617" w:type="dxa"/>
          </w:tcPr>
          <w:p w:rsidR="008178E0" w:rsidRPr="009C63EF" w:rsidRDefault="00DD5EF3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300694,32</w:t>
            </w:r>
          </w:p>
        </w:tc>
        <w:tc>
          <w:tcPr>
            <w:tcW w:w="1456" w:type="dxa"/>
          </w:tcPr>
          <w:p w:rsidR="008178E0" w:rsidRPr="008178E0" w:rsidRDefault="008178E0" w:rsidP="0081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EF3" w:rsidRPr="00D4352B" w:rsidTr="00AC71F5">
        <w:tc>
          <w:tcPr>
            <w:tcW w:w="1403" w:type="dxa"/>
          </w:tcPr>
          <w:p w:rsidR="00DD5EF3" w:rsidRDefault="00FB4447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Дочь- </w:t>
            </w:r>
            <w:r w:rsidR="00DD5EF3">
              <w:rPr>
                <w:rFonts w:ascii="Times New Roman" w:hAnsi="Times New Roman"/>
                <w:sz w:val="18"/>
                <w:szCs w:val="18"/>
              </w:rPr>
              <w:t>Алексеева Софья Владимировна</w:t>
            </w:r>
          </w:p>
        </w:tc>
        <w:tc>
          <w:tcPr>
            <w:tcW w:w="1039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D5EF3" w:rsidRPr="00FA477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1505,0</w:t>
            </w: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DD5EF3" w:rsidRPr="0083400B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D5EF3" w:rsidRPr="009C63EF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DD5EF3" w:rsidRPr="008178E0" w:rsidRDefault="00DD5EF3" w:rsidP="00DD5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00B" w:rsidRPr="00D4352B" w:rsidTr="00AC71F5">
        <w:tc>
          <w:tcPr>
            <w:tcW w:w="1403" w:type="dxa"/>
          </w:tcPr>
          <w:p w:rsidR="0083400B" w:rsidRPr="0083400B" w:rsidRDefault="008178E0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3400B">
              <w:rPr>
                <w:rFonts w:ascii="Times New Roman" w:hAnsi="Times New Roman"/>
                <w:sz w:val="18"/>
                <w:szCs w:val="18"/>
              </w:rPr>
              <w:t>. Воробьёв Владимир Анатольевич</w:t>
            </w:r>
          </w:p>
        </w:tc>
        <w:tc>
          <w:tcPr>
            <w:tcW w:w="1039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83400B" w:rsidRDefault="0083400B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00B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00B">
              <w:rPr>
                <w:rFonts w:ascii="Times New Roman" w:hAnsi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круизер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 (индивидуальная)</w:t>
            </w:r>
          </w:p>
          <w:p w:rsidR="0083400B" w:rsidRDefault="0083400B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YAVAHA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YFM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FWAD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6184507,69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Воробьёва Елена Сергеевна</w:t>
            </w:r>
          </w:p>
        </w:tc>
        <w:tc>
          <w:tcPr>
            <w:tcW w:w="1039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 w:rsidR="00DD5EF3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– жилой дом </w:t>
            </w:r>
          </w:p>
        </w:tc>
        <w:tc>
          <w:tcPr>
            <w:tcW w:w="885" w:type="dxa"/>
          </w:tcPr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1312" w:type="dxa"/>
          </w:tcPr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EF3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83400B" w:rsidRPr="00707EA6" w:rsidRDefault="00707EA6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r>
              <w:rPr>
                <w:rFonts w:ascii="Times New Roman" w:hAnsi="Times New Roman"/>
                <w:sz w:val="18"/>
                <w:szCs w:val="18"/>
              </w:rPr>
              <w:t>,2011г (индивидуальная)</w:t>
            </w: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1382992,71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83400B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07EA6">
              <w:rPr>
                <w:rFonts w:ascii="Times New Roman" w:hAnsi="Times New Roman"/>
                <w:sz w:val="18"/>
                <w:szCs w:val="18"/>
              </w:rPr>
              <w:t>. Глущенко Любовь Васильевна</w:t>
            </w:r>
          </w:p>
        </w:tc>
        <w:tc>
          <w:tcPr>
            <w:tcW w:w="1039" w:type="dxa"/>
          </w:tcPr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E0055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 w:rsidR="00E00554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="00E00554">
              <w:rPr>
                <w:rFonts w:ascii="Times New Roman" w:hAnsi="Times New Roman"/>
                <w:sz w:val="18"/>
                <w:szCs w:val="18"/>
              </w:rPr>
              <w:t>3/4 доли)</w:t>
            </w:r>
          </w:p>
          <w:p w:rsidR="00E00554" w:rsidRDefault="00E00554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83400B" w:rsidRPr="00707EA6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</w:t>
            </w: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9C63EF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P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34,7</w:t>
            </w:r>
          </w:p>
        </w:tc>
        <w:tc>
          <w:tcPr>
            <w:tcW w:w="1312" w:type="dxa"/>
          </w:tcPr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D4352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90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83400B" w:rsidRPr="00707EA6" w:rsidRDefault="00707EA6" w:rsidP="00DD5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 111930</w:t>
            </w:r>
            <w:r>
              <w:rPr>
                <w:rFonts w:ascii="Times New Roman" w:hAnsi="Times New Roman"/>
                <w:sz w:val="18"/>
                <w:szCs w:val="18"/>
              </w:rPr>
              <w:t>,2012г (индивидуальная)</w:t>
            </w: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DD5EF3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172293,51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B4447" w:rsidRPr="00D4352B" w:rsidTr="00AC71F5">
        <w:tc>
          <w:tcPr>
            <w:tcW w:w="1403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 Гаврилов Сергей Сергеевич</w:t>
            </w:r>
          </w:p>
        </w:tc>
        <w:tc>
          <w:tcPr>
            <w:tcW w:w="1039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FB4447" w:rsidRPr="00FA4773" w:rsidRDefault="00FB4447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FB4447" w:rsidRPr="00FA4773" w:rsidRDefault="00FB4447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FB4447" w:rsidRDefault="00FB4447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P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12" w:type="dxa"/>
          </w:tcPr>
          <w:p w:rsidR="00FB4447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FB4447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FB44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>
              <w:rPr>
                <w:rFonts w:ascii="Times New Roman" w:hAnsi="Times New Roman"/>
                <w:sz w:val="18"/>
                <w:szCs w:val="18"/>
              </w:rPr>
              <w:t>, 2014г (индивидуальная)</w:t>
            </w: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ВАЗ 21093, 1996г. (индивидуальная)</w:t>
            </w: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Прицеп к легковым автомобилям МЗСА 817701, 2015г. (индивидуальная)</w:t>
            </w:r>
          </w:p>
          <w:p w:rsidR="00FB4447" w:rsidRP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179071,90</w:t>
            </w:r>
          </w:p>
        </w:tc>
        <w:tc>
          <w:tcPr>
            <w:tcW w:w="1456" w:type="dxa"/>
          </w:tcPr>
          <w:p w:rsidR="00FB4447" w:rsidRPr="00FB4447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83400B" w:rsidRPr="009C63EF" w:rsidRDefault="00FB4447" w:rsidP="00FB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- Гаврилова Оксана Николаевна</w:t>
            </w:r>
          </w:p>
        </w:tc>
        <w:tc>
          <w:tcPr>
            <w:tcW w:w="103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9C63EF" w:rsidRDefault="009C63EF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447" w:rsidRDefault="00FB4447" w:rsidP="00FB4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B4447" w:rsidRDefault="00FB4447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FB4447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4447" w:rsidRPr="00FA4773" w:rsidRDefault="00FB4447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B4447" w:rsidRDefault="00FB4447" w:rsidP="00416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9C63E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04" w:type="dxa"/>
          </w:tcPr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Pr="00FB4447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FB4447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FB4447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168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4168D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9C63EF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9C63EF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  <w:p w:rsidR="0083400B" w:rsidRPr="00D4352B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83400B" w:rsidRP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548,0</w:t>
            </w:r>
          </w:p>
        </w:tc>
        <w:tc>
          <w:tcPr>
            <w:tcW w:w="1312" w:type="dxa"/>
          </w:tcPr>
          <w:p w:rsidR="0083400B" w:rsidRPr="004168D4" w:rsidRDefault="004168D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FB4447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224265,04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68D4" w:rsidRPr="00D4352B" w:rsidTr="00AC71F5">
        <w:tc>
          <w:tcPr>
            <w:tcW w:w="1403" w:type="dxa"/>
          </w:tcPr>
          <w:p w:rsidR="004168D4" w:rsidRPr="009C63EF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Гаврилов Александр Сергеевич</w:t>
            </w:r>
          </w:p>
        </w:tc>
        <w:tc>
          <w:tcPr>
            <w:tcW w:w="1039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квартира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– земельный участок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FB4447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12" w:type="dxa"/>
          </w:tcPr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9C63EF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4168D4" w:rsidRPr="009C63EF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168D4" w:rsidRPr="009C63EF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8D4" w:rsidRPr="009C63EF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168D4" w:rsidRPr="00D4352B" w:rsidRDefault="004168D4" w:rsidP="00416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A532D" w:rsidRPr="00D4352B" w:rsidTr="00AC71F5">
        <w:tc>
          <w:tcPr>
            <w:tcW w:w="1403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 Петров Виктор Александрович</w:t>
            </w:r>
          </w:p>
        </w:tc>
        <w:tc>
          <w:tcPr>
            <w:tcW w:w="1039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0A532D" w:rsidRDefault="000A532D" w:rsidP="000A5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A532D" w:rsidRPr="00FA4773" w:rsidRDefault="000A532D" w:rsidP="000A5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312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жилой дом</w:t>
            </w:r>
          </w:p>
        </w:tc>
        <w:tc>
          <w:tcPr>
            <w:tcW w:w="885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  <w:r>
              <w:rPr>
                <w:rFonts w:ascii="Times New Roman" w:hAnsi="Times New Roman"/>
                <w:sz w:val="18"/>
                <w:szCs w:val="18"/>
              </w:rPr>
              <w:t>, 1997г (индивидуальная)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ВАЗ 21214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0A532D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2006г.(индивидуальная)  </w:t>
            </w:r>
          </w:p>
        </w:tc>
        <w:tc>
          <w:tcPr>
            <w:tcW w:w="1617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179297,05</w:t>
            </w:r>
          </w:p>
        </w:tc>
        <w:tc>
          <w:tcPr>
            <w:tcW w:w="1456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32D" w:rsidRPr="00D4352B" w:rsidTr="00AC71F5">
        <w:tc>
          <w:tcPr>
            <w:tcW w:w="1403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Петрова Татьяна Вадимовна</w:t>
            </w:r>
          </w:p>
        </w:tc>
        <w:tc>
          <w:tcPr>
            <w:tcW w:w="1039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0A532D" w:rsidRDefault="000A532D" w:rsidP="000A5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A532D" w:rsidRPr="00FA4773" w:rsidRDefault="000A532D" w:rsidP="000A5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532D" w:rsidRP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312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532D" w:rsidRP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жилой дом</w:t>
            </w:r>
          </w:p>
        </w:tc>
        <w:tc>
          <w:tcPr>
            <w:tcW w:w="885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0A532D" w:rsidRPr="007946FF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1498,00</w:t>
            </w:r>
          </w:p>
        </w:tc>
        <w:tc>
          <w:tcPr>
            <w:tcW w:w="1456" w:type="dxa"/>
          </w:tcPr>
          <w:p w:rsidR="000A532D" w:rsidRPr="000A532D" w:rsidRDefault="000A532D" w:rsidP="000A5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32D" w:rsidRPr="00D4352B" w:rsidTr="00AC71F5">
        <w:tc>
          <w:tcPr>
            <w:tcW w:w="1403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– 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Петров </w:t>
            </w:r>
          </w:p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Глеб Викторович</w:t>
            </w:r>
          </w:p>
        </w:tc>
        <w:tc>
          <w:tcPr>
            <w:tcW w:w="1039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E4DFD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8E4DFD" w:rsidRPr="00FA4773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E4DFD" w:rsidRPr="00FA4773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0A532D" w:rsidRDefault="000A532D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1583,0</w:t>
            </w: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1312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0A532D" w:rsidRPr="007946FF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532D" w:rsidRPr="000A532D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0A532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6325F">
              <w:rPr>
                <w:rFonts w:ascii="Times New Roman" w:hAnsi="Times New Roman"/>
                <w:sz w:val="18"/>
                <w:szCs w:val="18"/>
              </w:rPr>
              <w:t>. Соловьева Светлана Анатольевна</w:t>
            </w:r>
          </w:p>
        </w:tc>
        <w:tc>
          <w:tcPr>
            <w:tcW w:w="1039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E6325F" w:rsidRPr="000A532D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E6325F" w:rsidRPr="000A532D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6325F" w:rsidRPr="000A532D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6325F" w:rsidRPr="000A532D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7946F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E6325F" w:rsidRPr="007946F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2015г (индивидуальная)</w:t>
            </w:r>
          </w:p>
        </w:tc>
        <w:tc>
          <w:tcPr>
            <w:tcW w:w="1617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582204,99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Муж – Соловьев Альберт Леонидович 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04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182733,02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Мякишков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 Андреевич 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B06E95" w:rsidRPr="00FA4773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- квартира      </w:t>
            </w:r>
          </w:p>
        </w:tc>
        <w:tc>
          <w:tcPr>
            <w:tcW w:w="885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D4352B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8E4DFD" w:rsidP="008E4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06E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Соловьёва Екатерина Валерьевна</w:t>
            </w:r>
          </w:p>
        </w:tc>
        <w:tc>
          <w:tcPr>
            <w:tcW w:w="1039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E6325F" w:rsidRPr="00B06E95" w:rsidRDefault="008E4DFD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B06E95">
              <w:rPr>
                <w:rFonts w:ascii="Times New Roman" w:hAnsi="Times New Roman"/>
                <w:sz w:val="18"/>
                <w:szCs w:val="18"/>
              </w:rPr>
              <w:t xml:space="preserve">      (1/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06E95"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504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DFD" w:rsidRPr="00B06E95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6325F" w:rsidRPr="00B06E95" w:rsidRDefault="008E4DFD" w:rsidP="008E4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06E95" w:rsidRPr="00B06E95" w:rsidRDefault="00B06E95" w:rsidP="008E4D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395CFD" w:rsidRP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8E4D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177987,66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8E4DFD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C0337">
              <w:rPr>
                <w:rFonts w:ascii="Times New Roman" w:hAnsi="Times New Roman"/>
                <w:sz w:val="18"/>
                <w:szCs w:val="18"/>
              </w:rPr>
              <w:t>. Шилов Александр Алексеевич</w:t>
            </w:r>
          </w:p>
        </w:tc>
        <w:tc>
          <w:tcPr>
            <w:tcW w:w="103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1710,5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312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946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r w:rsidRPr="007946FF">
              <w:rPr>
                <w:rFonts w:ascii="Times New Roman" w:hAnsi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/>
                <w:sz w:val="18"/>
                <w:szCs w:val="18"/>
              </w:rPr>
              <w:t>, 2009г (индивидуальная)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8E4DFD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212140, ЛАДА 4х4, 2013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 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End"/>
            <w:r w:rsidR="00AC0337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0337" w:rsidRDefault="00AC0337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Т-40АМ</w:t>
            </w:r>
            <w:r w:rsidR="008E4DFD">
              <w:rPr>
                <w:rFonts w:ascii="Times New Roman" w:hAnsi="Times New Roman"/>
                <w:sz w:val="18"/>
                <w:szCs w:val="18"/>
              </w:rPr>
              <w:t>, 1985г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617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8E4DFD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335963,19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Жена – Шилова Елена Алексеевна 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28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AE3B7E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288393,77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Дочь- Шилова Марина Александровна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AC71F5" w:rsidRPr="00AC71F5" w:rsidRDefault="008E4DFD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83157">
              <w:rPr>
                <w:rFonts w:ascii="Times New Roman" w:hAnsi="Times New Roman"/>
                <w:sz w:val="18"/>
                <w:szCs w:val="18"/>
              </w:rPr>
              <w:t>. Шульгин Игорь Иванович</w:t>
            </w:r>
          </w:p>
        </w:tc>
        <w:tc>
          <w:tcPr>
            <w:tcW w:w="1039" w:type="dxa"/>
          </w:tcPr>
          <w:p w:rsidR="00AC71F5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71F5" w:rsidRPr="00192D46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GOLF</w:t>
            </w:r>
            <w:r w:rsidR="00192D46">
              <w:rPr>
                <w:rFonts w:ascii="Times New Roman" w:hAnsi="Times New Roman"/>
                <w:sz w:val="18"/>
                <w:szCs w:val="18"/>
              </w:rPr>
              <w:t>, 2002г (индивидуальная)</w:t>
            </w:r>
          </w:p>
        </w:tc>
        <w:tc>
          <w:tcPr>
            <w:tcW w:w="1617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AE3B7E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237526,03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Шульгина Наталья Михайловна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192D46" w:rsidRDefault="00AE3B7E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192D46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AE3B7E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192D4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312" w:type="dxa"/>
          </w:tcPr>
          <w:p w:rsid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AE3B7E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312814,76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D46" w:rsidRPr="00D4352B" w:rsidTr="00AC71F5">
        <w:tc>
          <w:tcPr>
            <w:tcW w:w="1403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Шульгин Даниил Игоревич</w:t>
            </w:r>
          </w:p>
        </w:tc>
        <w:tc>
          <w:tcPr>
            <w:tcW w:w="103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43C1" w:rsidRPr="00AC71F5" w:rsidRDefault="00FB43C1" w:rsidP="00FB43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46422" w:rsidRPr="00AC71F5" w:rsidRDefault="00F46422">
      <w:pPr>
        <w:rPr>
          <w:rFonts w:ascii="Times New Roman" w:hAnsi="Times New Roman"/>
          <w:sz w:val="18"/>
          <w:szCs w:val="18"/>
        </w:rPr>
      </w:pPr>
    </w:p>
    <w:sectPr w:rsidR="00F46422" w:rsidRPr="00AC71F5" w:rsidSect="0083400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02C"/>
    <w:multiLevelType w:val="hybridMultilevel"/>
    <w:tmpl w:val="7570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7FF"/>
    <w:multiLevelType w:val="hybridMultilevel"/>
    <w:tmpl w:val="EA78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64A"/>
    <w:multiLevelType w:val="hybridMultilevel"/>
    <w:tmpl w:val="87F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6F6"/>
    <w:multiLevelType w:val="hybridMultilevel"/>
    <w:tmpl w:val="238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E"/>
    <w:rsid w:val="000A532D"/>
    <w:rsid w:val="001034A8"/>
    <w:rsid w:val="00192D46"/>
    <w:rsid w:val="00283157"/>
    <w:rsid w:val="00395CFD"/>
    <w:rsid w:val="003D07EE"/>
    <w:rsid w:val="004168D4"/>
    <w:rsid w:val="00707EA6"/>
    <w:rsid w:val="007946FF"/>
    <w:rsid w:val="008178E0"/>
    <w:rsid w:val="0083400B"/>
    <w:rsid w:val="008E4DFD"/>
    <w:rsid w:val="009C63EF"/>
    <w:rsid w:val="00AC0337"/>
    <w:rsid w:val="00AC71F5"/>
    <w:rsid w:val="00AE3B7E"/>
    <w:rsid w:val="00B06E95"/>
    <w:rsid w:val="00D4352B"/>
    <w:rsid w:val="00DD5EF3"/>
    <w:rsid w:val="00E00554"/>
    <w:rsid w:val="00E6325F"/>
    <w:rsid w:val="00F46422"/>
    <w:rsid w:val="00FB43C1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19C"/>
  <w15:chartTrackingRefBased/>
  <w15:docId w15:val="{3FCB472C-B6AF-4A88-8707-10F5DAE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2019-03-25T06:55:00Z</dcterms:created>
  <dcterms:modified xsi:type="dcterms:W3CDTF">2019-03-25T07:56:00Z</dcterms:modified>
</cp:coreProperties>
</file>